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1A1A" w:rsidR="0061148E" w:rsidRPr="00C61931" w:rsidRDefault="00913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1F97" w:rsidR="0061148E" w:rsidRPr="00C61931" w:rsidRDefault="00913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D0D96" w:rsidR="00B87ED3" w:rsidRPr="00944D28" w:rsidRDefault="0091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59A5F" w:rsidR="00B87ED3" w:rsidRPr="00944D28" w:rsidRDefault="0091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AC692" w:rsidR="00B87ED3" w:rsidRPr="00944D28" w:rsidRDefault="0091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1E256" w:rsidR="00B87ED3" w:rsidRPr="00944D28" w:rsidRDefault="0091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559CE" w:rsidR="00B87ED3" w:rsidRPr="00944D28" w:rsidRDefault="0091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2AB41" w:rsidR="00B87ED3" w:rsidRPr="00944D28" w:rsidRDefault="0091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556DF" w:rsidR="00B87ED3" w:rsidRPr="00944D28" w:rsidRDefault="0091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A7E5C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0B57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36EB1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00BA0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7D1BA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42CBA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9D0D2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A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F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016C3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CABE9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E525E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DDE9B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29B11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CCF93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9CB53" w:rsidR="00B87ED3" w:rsidRPr="00944D28" w:rsidRDefault="0091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B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92012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CF9F9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354CE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5EE7F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4DD2F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AA16B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59FC4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9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6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B36CC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BD1DD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D4C02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07D1E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4EB2B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AF5E6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7F7FD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E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1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9A0BA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8D9A" w:rsidR="00B87ED3" w:rsidRPr="00944D28" w:rsidRDefault="0091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7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0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C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1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2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CC7"/>
    <w:rsid w:val="00944D28"/>
    <w:rsid w:val="00AB2AC7"/>
    <w:rsid w:val="00AE2C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2024-06-10T18:11:00.0000000Z</dcterms:modified>
</coreProperties>
</file>