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234FC" w:rsidR="0061148E" w:rsidRPr="00C61931" w:rsidRDefault="00D23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D1B8" w:rsidR="0061148E" w:rsidRPr="00C61931" w:rsidRDefault="00D23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F7238" w:rsidR="00B87ED3" w:rsidRPr="00944D28" w:rsidRDefault="00D2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F4D78" w:rsidR="00B87ED3" w:rsidRPr="00944D28" w:rsidRDefault="00D2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BA103" w:rsidR="00B87ED3" w:rsidRPr="00944D28" w:rsidRDefault="00D2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C37C0" w:rsidR="00B87ED3" w:rsidRPr="00944D28" w:rsidRDefault="00D2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17A4F" w:rsidR="00B87ED3" w:rsidRPr="00944D28" w:rsidRDefault="00D2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6F892" w:rsidR="00B87ED3" w:rsidRPr="00944D28" w:rsidRDefault="00D2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99C69" w:rsidR="00B87ED3" w:rsidRPr="00944D28" w:rsidRDefault="00D2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A1872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6E554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26678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E0FAF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E2F56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38581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9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BEBCB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92080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ABC43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E0DBA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20A48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03D4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435C7" w:rsidR="00B87ED3" w:rsidRPr="00944D28" w:rsidRDefault="00D2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1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46AC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4C9D8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87F5D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E37B5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59119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6F36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1DD5C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FFDA1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1FD30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F648A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61C9E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E42D3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CA517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D7764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0673B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73BF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13BF7" w:rsidR="00B87ED3" w:rsidRPr="00944D28" w:rsidRDefault="00D2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8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8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2F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C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6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C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2024-06-09T22:22:00.0000000Z</dcterms:modified>
</coreProperties>
</file>