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A1889" w:rsidR="0061148E" w:rsidRPr="00C61931" w:rsidRDefault="00E21E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5A598" w:rsidR="0061148E" w:rsidRPr="00C61931" w:rsidRDefault="00E21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9667F" w:rsidR="00B87ED3" w:rsidRPr="00944D28" w:rsidRDefault="00E2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72F27" w:rsidR="00B87ED3" w:rsidRPr="00944D28" w:rsidRDefault="00E2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C9CA9" w:rsidR="00B87ED3" w:rsidRPr="00944D28" w:rsidRDefault="00E2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2FDAB" w:rsidR="00B87ED3" w:rsidRPr="00944D28" w:rsidRDefault="00E2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4569A" w:rsidR="00B87ED3" w:rsidRPr="00944D28" w:rsidRDefault="00E2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5897D" w:rsidR="00B87ED3" w:rsidRPr="00944D28" w:rsidRDefault="00E2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42843" w:rsidR="00B87ED3" w:rsidRPr="00944D28" w:rsidRDefault="00E2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E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64A5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5F932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7BC2D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57815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04E98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8AC1A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5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8006D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BB3BE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138E7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43FE1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873F9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28E8A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941C1" w:rsidR="00B87ED3" w:rsidRPr="00944D28" w:rsidRDefault="00E2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0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3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2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91A5A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32FED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B80AD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716C3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726CB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2305C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52E04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2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1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8C773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22066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84D2C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F3F31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C42A2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AD404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35A7B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8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08BB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BD568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7700B" w:rsidR="00B87ED3" w:rsidRPr="00944D28" w:rsidRDefault="00E2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D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21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9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F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EB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2024-06-10T03:35:00.0000000Z</dcterms:modified>
</coreProperties>
</file>