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BAF3" w:rsidR="0061148E" w:rsidRPr="00F46099" w:rsidRDefault="00967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0331" w:rsidR="0061148E" w:rsidRPr="00F46099" w:rsidRDefault="00967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9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5368B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C9B72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FA511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830ED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0B463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84B9B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4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A145" w:rsidR="00B87ED3" w:rsidRPr="00944D28" w:rsidRDefault="00967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5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BAAAC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A4833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8B7EE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3B2AA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F756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00ADC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4B981" w:rsidR="00B87ED3" w:rsidRPr="00944D28" w:rsidRDefault="0096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0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4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2C3CA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09C85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F6B3D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4BB6C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BEC7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45D0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4967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2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0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780DA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17D29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2768C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6519A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FDA71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4DE9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422CF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B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99469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A2B34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5EA4" w:rsidR="00B87ED3" w:rsidRPr="00944D28" w:rsidRDefault="0096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E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1E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6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F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8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A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C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4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2021-06-14T08:33:00Z</dcterms:modified>
</cp:coreProperties>
</file>