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C0EE1" w:rsidR="00380DB3" w:rsidRPr="0068293E" w:rsidRDefault="005C6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D94AB" w:rsidR="00380DB3" w:rsidRPr="0068293E" w:rsidRDefault="005C6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665ED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70FD5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8AD1D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B461C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FF531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ECC77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09F58" w:rsidR="00240DC4" w:rsidRPr="00B03D55" w:rsidRDefault="005C6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D2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47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CB154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EC563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538E6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B3A38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3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3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6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B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7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4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5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48C0B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83D2D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34AEE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12814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193C3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AA3BF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DB57F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D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F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E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B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E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8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8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C2D96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5C2AE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E653C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18592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08929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50E74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3ADD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D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A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E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E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A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8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6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0A2C0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308C5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D8736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8210E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FEA77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63656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90DF3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0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4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9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8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2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F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9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900E0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22FA4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6BAB9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7B873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DACBB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DCC89" w:rsidR="009A6C64" w:rsidRPr="00730585" w:rsidRDefault="005C6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51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3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A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5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B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8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C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0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BEC" w:rsidRPr="00B537C7" w:rsidRDefault="005C6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BE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