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EB9B9" w:rsidR="00061896" w:rsidRPr="005F4693" w:rsidRDefault="008E10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1734C" w:rsidR="00061896" w:rsidRPr="00E407AC" w:rsidRDefault="008E10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B0A7" w:rsidR="00FC15B4" w:rsidRPr="00D11D17" w:rsidRDefault="008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BED6" w:rsidR="00FC15B4" w:rsidRPr="00D11D17" w:rsidRDefault="008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2B3F" w:rsidR="00FC15B4" w:rsidRPr="00D11D17" w:rsidRDefault="008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5D8A" w:rsidR="00FC15B4" w:rsidRPr="00D11D17" w:rsidRDefault="008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F2F6" w:rsidR="00FC15B4" w:rsidRPr="00D11D17" w:rsidRDefault="008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D954" w:rsidR="00FC15B4" w:rsidRPr="00D11D17" w:rsidRDefault="008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3FB" w:rsidR="00FC15B4" w:rsidRPr="00D11D17" w:rsidRDefault="008E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C10D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F148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4F91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8351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43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D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8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82E4A7" w:rsidR="00DE76F3" w:rsidRPr="0026478E" w:rsidRDefault="008E1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AF9CE" w:rsidR="00DE76F3" w:rsidRPr="0026478E" w:rsidRDefault="008E1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86288" w:rsidR="00DE76F3" w:rsidRPr="0026478E" w:rsidRDefault="008E1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A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B86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2D21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A4CB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3A1F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418F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CD84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E496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1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9359B" w:rsidR="00DE76F3" w:rsidRPr="0026478E" w:rsidRDefault="008E10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6B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6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6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9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F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F772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4BFC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E205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CD6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E222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89E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537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F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5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4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7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3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AD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9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D053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E527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6F71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2E8B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8399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8536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DA0E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5E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E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D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A6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5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4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3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0881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DCF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699B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23AB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8D2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D0B9" w:rsidR="009A6C64" w:rsidRPr="00C2583D" w:rsidRDefault="008E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D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0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5A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A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99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FB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7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0AC" w:rsidRDefault="008E10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0AC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