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0B33" w:rsidR="0061148E" w:rsidRPr="008F69F5" w:rsidRDefault="007D3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DD16" w:rsidR="0061148E" w:rsidRPr="008F69F5" w:rsidRDefault="007D3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E3B0B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43E4B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6F3C6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F7539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D0D1E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964FC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19D8C" w:rsidR="00B87ED3" w:rsidRPr="008F69F5" w:rsidRDefault="007D3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E8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67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35283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8150F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578B9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5DCEA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12B52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8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712A3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9DD51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0C00C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777C6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A20C9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6E9D0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3B6A7" w:rsidR="00B87ED3" w:rsidRPr="008F69F5" w:rsidRDefault="007D3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FAA2D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423C6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8BB85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3E915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27F06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B714F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099D5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825DA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56385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6F104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8C64A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DE9D1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CE2F0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3B4BF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10C4" w:rsidR="00B87ED3" w:rsidRPr="00944D28" w:rsidRDefault="007D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AB286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A4416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7173E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19678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88FE2" w:rsidR="00B87ED3" w:rsidRPr="008F69F5" w:rsidRDefault="007D3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5F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D2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AD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