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7859" w:rsidR="0061148E" w:rsidRPr="00C61931" w:rsidRDefault="008A2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3F25" w:rsidR="0061148E" w:rsidRPr="00C61931" w:rsidRDefault="008A2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169B6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13EBF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CF924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E8952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7A1BB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8B0B3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994AF" w:rsidR="00B87ED3" w:rsidRPr="00944D28" w:rsidRDefault="008A2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9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1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1ECA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7F7AB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DEE95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56040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1CD4" w:rsidR="00B87ED3" w:rsidRPr="00944D28" w:rsidRDefault="008A2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C9EA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6E267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B471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824AC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1C2C1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1AF7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F557D" w:rsidR="00B87ED3" w:rsidRPr="00944D28" w:rsidRDefault="008A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8C171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220D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C04A6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0F8F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B7B8E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1693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5251D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212FC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7342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02AF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EEDAE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C201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D1244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498C2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A343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09D6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0A515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D14D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7E209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790AB" w:rsidR="00B87ED3" w:rsidRPr="00944D28" w:rsidRDefault="008A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B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A2B8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