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B930" w:rsidR="0061148E" w:rsidRPr="00C834E2" w:rsidRDefault="00A53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93A5" w:rsidR="0061148E" w:rsidRPr="00C834E2" w:rsidRDefault="00A53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67B69" w:rsidR="00B87ED3" w:rsidRPr="00944D28" w:rsidRDefault="00A5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08BBD" w:rsidR="00B87ED3" w:rsidRPr="00944D28" w:rsidRDefault="00A5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FFEEE" w:rsidR="00B87ED3" w:rsidRPr="00944D28" w:rsidRDefault="00A5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72124" w:rsidR="00B87ED3" w:rsidRPr="00944D28" w:rsidRDefault="00A5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6E1A2" w:rsidR="00B87ED3" w:rsidRPr="00944D28" w:rsidRDefault="00A5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BBBD0" w:rsidR="00B87ED3" w:rsidRPr="00944D28" w:rsidRDefault="00A5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92BAB" w:rsidR="00B87ED3" w:rsidRPr="00944D28" w:rsidRDefault="00A5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6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E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B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4F591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E6B51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9EA31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E92B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F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3F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24F5A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EB86F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912D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A7D0F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E2982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3FCD6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606DA" w:rsidR="00B87ED3" w:rsidRPr="00944D28" w:rsidRDefault="00A5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B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E7EA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357F2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89DC9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887E8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9CBEB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52FB7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73149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4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D4244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3B99B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2734D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B20BA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CD929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476FA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2C16F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F7ED" w:rsidR="00B87ED3" w:rsidRPr="00944D28" w:rsidRDefault="00A5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D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64098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1F65B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524E6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ADE4E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E3C98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8E4A6" w:rsidR="00B87ED3" w:rsidRPr="00944D28" w:rsidRDefault="00A5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B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5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726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