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5B236" w:rsidR="0061148E" w:rsidRPr="00177744" w:rsidRDefault="00241C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E5EE8" w:rsidR="0061148E" w:rsidRPr="00177744" w:rsidRDefault="00241C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9F4C2" w:rsidR="00983D57" w:rsidRPr="00177744" w:rsidRDefault="00241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9F86D" w:rsidR="00983D57" w:rsidRPr="00177744" w:rsidRDefault="00241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34090E" w:rsidR="00983D57" w:rsidRPr="00177744" w:rsidRDefault="00241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3BFD5" w:rsidR="00983D57" w:rsidRPr="00177744" w:rsidRDefault="00241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131F3" w:rsidR="00983D57" w:rsidRPr="00177744" w:rsidRDefault="00241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9711A" w:rsidR="00983D57" w:rsidRPr="00177744" w:rsidRDefault="00241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1B291" w:rsidR="00983D57" w:rsidRPr="00177744" w:rsidRDefault="00241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BB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F4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9EFC7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F3189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514CFD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01EBB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C4E2D3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8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2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0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C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3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7B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E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43040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3900C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516F8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8A8C3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25ADAA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EFA60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26FAA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1C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E9D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E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F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4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C8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2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6FD7F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0030C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31D14F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BDF19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29A7D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133B6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E7B72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7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1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7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8A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D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79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2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30D44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AAAC1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EB426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B50E5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1A572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7445E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957A5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0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E5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01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B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5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6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4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A338B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1A089E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A81DF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898F9A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29536" w:rsidR="00B87ED3" w:rsidRPr="00177744" w:rsidRDefault="0024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B1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3F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8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C9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5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7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3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BE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6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CC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2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2024-06-09T19:22:00.0000000Z</dcterms:modified>
</coreProperties>
</file>