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9239" w:rsidR="0061148E" w:rsidRPr="00177744" w:rsidRDefault="00597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352C" w:rsidR="0061148E" w:rsidRPr="00177744" w:rsidRDefault="00597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63BA4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C60ED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83853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54727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B7ADF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D8BF1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82318" w:rsidR="00983D57" w:rsidRPr="00177744" w:rsidRDefault="00597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E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CF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18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E0ACD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48F12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BE850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48B1A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D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9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4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1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1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C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9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5C2F9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F7C54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1652D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D03D1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202D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3D168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E9AE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5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1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3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8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4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5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A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87742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36487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91C1B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DBBFE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1ED56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29E7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E3796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3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4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8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1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A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6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7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30627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8137D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4DD54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6924D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4DD7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5E10D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E1DA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F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0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B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7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1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7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5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D3F05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7A492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6FA72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48A8E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5689A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62DDC" w:rsidR="00B87ED3" w:rsidRPr="00177744" w:rsidRDefault="00597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97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7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1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2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4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A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A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4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74B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