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B762" w:rsidR="0061148E" w:rsidRPr="00944D28" w:rsidRDefault="006F6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E9A6" w:rsidR="0061148E" w:rsidRPr="004A7085" w:rsidRDefault="006F6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E0514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D8257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1AD4D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E053E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98D95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DBCFB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9EE26" w:rsidR="00B87ED3" w:rsidRPr="00944D28" w:rsidRDefault="006F6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6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E4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BB671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35188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F296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5B7B9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B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60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D0DF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40BC5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22ADD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96F4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84F9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C6251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06F21" w:rsidR="00B87ED3" w:rsidRPr="00944D28" w:rsidRDefault="006F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8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9B18" w:rsidR="00B87ED3" w:rsidRPr="00944D28" w:rsidRDefault="006F6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0F192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E9C0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47E65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3075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F410E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0AC4E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9EABB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5457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862C0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F1353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B0DA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18938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D5AA5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927AA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006AA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E0FDE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54C5A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236CD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6CFBC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38BD4" w:rsidR="00B87ED3" w:rsidRPr="00944D28" w:rsidRDefault="006F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A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2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89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2022-10-24T21:35:00.0000000Z</dcterms:modified>
</coreProperties>
</file>