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9062" w:rsidR="0061148E" w:rsidRPr="0035681E" w:rsidRDefault="00331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80D9" w:rsidR="0061148E" w:rsidRPr="0035681E" w:rsidRDefault="00331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0C761" w:rsidR="00CD0676" w:rsidRPr="00944D28" w:rsidRDefault="0033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A7506" w:rsidR="00CD0676" w:rsidRPr="00944D28" w:rsidRDefault="0033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52C4F" w:rsidR="00CD0676" w:rsidRPr="00944D28" w:rsidRDefault="0033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A3A7C7" w:rsidR="00CD0676" w:rsidRPr="00944D28" w:rsidRDefault="0033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4FC5A" w:rsidR="00CD0676" w:rsidRPr="00944D28" w:rsidRDefault="0033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15BC5" w:rsidR="00CD0676" w:rsidRPr="00944D28" w:rsidRDefault="0033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B609C" w:rsidR="00CD0676" w:rsidRPr="00944D28" w:rsidRDefault="0033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F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7B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31B79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16FD1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0238B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12FC2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683CB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5FB5" w:rsidR="00B87ED3" w:rsidRPr="00944D28" w:rsidRDefault="00331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F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BDA18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3F1BA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59BE8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5381D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24A3E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7A002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E544D" w:rsidR="00B87ED3" w:rsidRPr="00944D28" w:rsidRDefault="0033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7A88" w:rsidR="00B87ED3" w:rsidRPr="00944D28" w:rsidRDefault="0033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C57A" w:rsidR="00B87ED3" w:rsidRPr="00944D28" w:rsidRDefault="0033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1D7F00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436AE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F03E7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9A434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A7CBD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62A3B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BDD60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2564D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52EB1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E7E9F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5B73A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FBF0B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A65B4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63669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C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8845C3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1FD8F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10465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6727B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FDB9D" w:rsidR="00B87ED3" w:rsidRPr="00944D28" w:rsidRDefault="0033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03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E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2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9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319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