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FEE9" w:rsidR="0061148E" w:rsidRPr="0035681E" w:rsidRDefault="005C1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3718" w:rsidR="0061148E" w:rsidRPr="0035681E" w:rsidRDefault="005C1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5A855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540A1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1999A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1BAAB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5964D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48EAC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1A4A0" w:rsidR="00CD0676" w:rsidRPr="00944D28" w:rsidRDefault="005C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B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F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B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B4284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B2725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406C5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EC570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5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5108F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8430A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65E94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A129F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E11E4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D15A2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16D4B" w:rsidR="00B87ED3" w:rsidRPr="00944D28" w:rsidRDefault="005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01C60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DFBE7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A5931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612F2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BBBD6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750FF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6464F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56A73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E7F36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D85F5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A039C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56349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D7AF4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B2FB5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3DEDD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58029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7D23C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DE67A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6CD24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675BB" w:rsidR="00B87ED3" w:rsidRPr="00944D28" w:rsidRDefault="005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1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5C1B9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