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86ED0" w:rsidR="00FD3806" w:rsidRPr="00A72646" w:rsidRDefault="004E3A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4C1351" w:rsidR="00FD3806" w:rsidRPr="002A5E6C" w:rsidRDefault="004E3A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3C6DB" w:rsidR="00B87ED3" w:rsidRPr="00AF0D95" w:rsidRDefault="004E3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96943" w:rsidR="00B87ED3" w:rsidRPr="00AF0D95" w:rsidRDefault="004E3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194BC" w:rsidR="00B87ED3" w:rsidRPr="00AF0D95" w:rsidRDefault="004E3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DF1C2" w:rsidR="00B87ED3" w:rsidRPr="00AF0D95" w:rsidRDefault="004E3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302EF" w:rsidR="00B87ED3" w:rsidRPr="00AF0D95" w:rsidRDefault="004E3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DBB41" w:rsidR="00B87ED3" w:rsidRPr="00AF0D95" w:rsidRDefault="004E3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92F5" w:rsidR="00B87ED3" w:rsidRPr="00AF0D95" w:rsidRDefault="004E3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00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22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518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F6E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2D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0F3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164B0" w:rsidR="00B87ED3" w:rsidRPr="00AF0D95" w:rsidRDefault="004E3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34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D5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5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EE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9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C6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60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704B1" w:rsidR="00B87ED3" w:rsidRPr="00AF0D95" w:rsidRDefault="004E3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51D7B" w:rsidR="00B87ED3" w:rsidRPr="00AF0D95" w:rsidRDefault="004E3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950D6" w:rsidR="00B87ED3" w:rsidRPr="00AF0D95" w:rsidRDefault="004E3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59B95" w:rsidR="00B87ED3" w:rsidRPr="00AF0D95" w:rsidRDefault="004E3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A230E" w:rsidR="00B87ED3" w:rsidRPr="00AF0D95" w:rsidRDefault="004E3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14155" w:rsidR="00B87ED3" w:rsidRPr="00AF0D95" w:rsidRDefault="004E3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B8E79" w:rsidR="00B87ED3" w:rsidRPr="00AF0D95" w:rsidRDefault="004E3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A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8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1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6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FA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40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9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5C3C9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20738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6C63C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27D09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FA5AB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B1705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92CCE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4A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B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FD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8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4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EE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8C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F14D4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DA451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DB6CF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95BD7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ABFE7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2FB3B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010D1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ED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A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A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52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0D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CB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1D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AEBFF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21B41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B880F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D0CC2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2E75E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65EFF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65231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C7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C7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F7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F3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2C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3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BE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5E21B" w:rsidR="00B87ED3" w:rsidRPr="00AF0D95" w:rsidRDefault="004E3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C0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B4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CE1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2B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51E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55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D02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C6E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4E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6E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FB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6E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F8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D8F0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3A62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