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013D" w:rsidR="0061148E" w:rsidRPr="00944D28" w:rsidRDefault="00DB4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DDB0" w:rsidR="0061148E" w:rsidRPr="004A7085" w:rsidRDefault="00DB4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63E7F8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7DD954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8F1F22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B5A8B9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3F527B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F65F4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CBF65C" w:rsidR="00E22E60" w:rsidRPr="007D5604" w:rsidRDefault="00DB4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25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5F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DD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51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51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37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32602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92EC" w:rsidR="00B87ED3" w:rsidRPr="00944D28" w:rsidRDefault="00DB4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81AC0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BD6C5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E22F8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A49DD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AF692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F3F4E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5D8FC" w:rsidR="00B87ED3" w:rsidRPr="007D5604" w:rsidRDefault="00DB4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FFCE" w:rsidR="00B87ED3" w:rsidRPr="00944D28" w:rsidRDefault="00DB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BDF78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EBE43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EF02F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67DE7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23A84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4D1D4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A3F30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5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2079" w:rsidR="00B87ED3" w:rsidRPr="00944D28" w:rsidRDefault="00DB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2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3808" w:rsidR="00B87ED3" w:rsidRPr="00944D28" w:rsidRDefault="00DB4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2E2F4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00CBF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12A02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9E8D7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F438E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B9359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77CD2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709FB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82022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445D8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5EB5C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1075D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CBA77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80EAD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76317A" w:rsidR="00B87ED3" w:rsidRPr="007D5604" w:rsidRDefault="00DB4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CA8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6C4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0C1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84D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4A1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BD9F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5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3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2DE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481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2024-06-09T15:34:00.0000000Z</dcterms:modified>
</coreProperties>
</file>