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E77D0" w:rsidR="0061148E" w:rsidRPr="00944D28" w:rsidRDefault="00A31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79A8" w:rsidR="0061148E" w:rsidRPr="004A7085" w:rsidRDefault="00A31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AD3D9D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3456B8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1DE826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701ED8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71207A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08AEC1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AB713E" w:rsidR="00E22E60" w:rsidRPr="007D5604" w:rsidRDefault="00A3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5D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40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5B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57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1D8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04D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903CE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DDBFB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8899A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2957D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813A2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E7F4A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00254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ACBA6" w:rsidR="00B87ED3" w:rsidRPr="007D5604" w:rsidRDefault="00A3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A6326" w:rsidR="00B87ED3" w:rsidRPr="00944D28" w:rsidRDefault="00A31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D9225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70685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64FDA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16FC9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CA233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13F5D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C5BDB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1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9BADD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C97FC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C1DE6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8E786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05410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A49F0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FED00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3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3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83E75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9FFE8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3B9DE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1B92B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5A941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99B78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5F81F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BF00BF" w:rsidR="00B87ED3" w:rsidRPr="007D5604" w:rsidRDefault="00A3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B855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3D7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01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CB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B4B1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BA3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2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8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1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1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C5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1D5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