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09419" w:rsidR="0061148E" w:rsidRPr="00944D28" w:rsidRDefault="000B15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2D97" w:rsidR="0061148E" w:rsidRPr="004A7085" w:rsidRDefault="000B15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D4CB7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E858E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15871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CC2B5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21652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36C93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ADAF8B" w:rsidR="00B87ED3" w:rsidRPr="00944D28" w:rsidRDefault="000B15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5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3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8A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6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A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0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E2991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A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88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5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0C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E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D7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53872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2DA42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37B4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B30E8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D6CAD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E8C59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392D9" w:rsidR="00B87ED3" w:rsidRPr="00944D28" w:rsidRDefault="000B1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3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B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5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F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E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845F2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F882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114B6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75C76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163E4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93B3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5D7ED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9BDEB" w:rsidR="00B87ED3" w:rsidRPr="00944D28" w:rsidRDefault="000B15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2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1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9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F7719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F2508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70515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7E95B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AE246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5FD1E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1ABB3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C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A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0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C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4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09030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6CECA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7936A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71448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DEA922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9548B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69D46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F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B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D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343757" w:rsidR="00B87ED3" w:rsidRPr="00944D28" w:rsidRDefault="000B1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1A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76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D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76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F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3C8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B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4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D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A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0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0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2024-06-09T17:32:00.0000000Z</dcterms:modified>
</coreProperties>
</file>