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313BC" w:rsidR="00563B6E" w:rsidRPr="00B24A33" w:rsidRDefault="00097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B20B4" w:rsidR="00563B6E" w:rsidRPr="00B24A33" w:rsidRDefault="00097E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B2429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15B51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F18C6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C9B32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07039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65204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30E5D" w:rsidR="00C11CD7" w:rsidRPr="00B24A33" w:rsidRDefault="00097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25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05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B8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30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7A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45E20" w:rsidR="002113B7" w:rsidRPr="00B24A33" w:rsidRDefault="00097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C947C" w:rsidR="002113B7" w:rsidRPr="00B24A33" w:rsidRDefault="00097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99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D4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9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1A4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EB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BD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93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14FEB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77350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532744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05DA1D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2FE3C1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B2ECEC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DCB4B" w:rsidR="002113B7" w:rsidRPr="00B24A33" w:rsidRDefault="00097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3F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F8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62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D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15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7F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CE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3221C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136EEF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0614E6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B58FD4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1BD00A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8328E6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7B4BE" w:rsidR="002113B7" w:rsidRPr="00B24A33" w:rsidRDefault="00097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04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3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C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B7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91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4A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DB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72551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E582D3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6F4B92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76A151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703FE3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172362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BB8F7" w:rsidR="006E49F3" w:rsidRPr="00B24A33" w:rsidRDefault="00097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F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8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3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79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FA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5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39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8F93E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950094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C782EC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C23B9B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2B5F3E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0F5A6C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0394B" w:rsidR="006E49F3" w:rsidRPr="00B24A33" w:rsidRDefault="00097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E7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41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67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5A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F1A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CB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B2B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E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EF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2024-06-10T10:26:00.0000000Z</dcterms:modified>
</coreProperties>
</file>