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1B224F" w:rsidR="00AA29B6" w:rsidRPr="00EA69E9" w:rsidRDefault="00782B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EE81A" w:rsidR="00AA29B6" w:rsidRPr="00AA29B6" w:rsidRDefault="00782B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CA59D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7A8AC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5B088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F270D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A8565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5D627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683AF" w:rsidR="00B87ED3" w:rsidRPr="00FC7F6A" w:rsidRDefault="00782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AF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15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81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CE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59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23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05DAE" w:rsidR="00B87ED3" w:rsidRPr="00D44524" w:rsidRDefault="00782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E7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8A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02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22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F9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3C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69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BF0A88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31767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2E476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D8705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06ACE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A90CD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E4E12" w:rsidR="000B5588" w:rsidRPr="00D44524" w:rsidRDefault="00782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40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57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37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19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E2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1F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5C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960F4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BBA76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B8ED1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972EF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63F25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F126E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E7A2A" w:rsidR="00846B8B" w:rsidRPr="00D44524" w:rsidRDefault="00782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95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CF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2B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AF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15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2E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17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6F431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7700A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8FBC8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538D1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B072E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974FA1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3566A" w:rsidR="007A5870" w:rsidRPr="00D44524" w:rsidRDefault="00782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2E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20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00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19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F3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6A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6F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3ADC0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C5CD3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41CB6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BA2CA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111DA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7BD52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71B34" w:rsidR="0021795A" w:rsidRPr="00D44524" w:rsidRDefault="00782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D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1E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E4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11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6A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6E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B5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1D272B" w:rsidR="00DF25F7" w:rsidRPr="00D44524" w:rsidRDefault="00782B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EE53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7D4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874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6FC0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7286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948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747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F91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1C87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E28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31D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907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8B5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B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2B9A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4E3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2024-06-10T01:42:00.0000000Z</dcterms:modified>
</coreProperties>
</file>