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48B5C" w:rsidR="00FD3806" w:rsidRPr="00A72646" w:rsidRDefault="002F3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990CE" w:rsidR="00FD3806" w:rsidRPr="002A5E6C" w:rsidRDefault="002F3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5394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8EA81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1A39D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14979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3F21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62EF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C62DD" w:rsidR="00B87ED3" w:rsidRPr="00AF0D95" w:rsidRDefault="002F3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34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69A50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2D1C9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B42C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279F5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5BF8B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1613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C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B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F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E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9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E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E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FC7E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3149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E8C8D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ACB5C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E49D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6653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A020" w:rsidR="00B87ED3" w:rsidRPr="00AF0D95" w:rsidRDefault="002F3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7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6D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173B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52AAB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D39F5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6DE31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31D2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813B1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5B8D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E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33B68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183E1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E891C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32E8F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4E105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3047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3B07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91C4" w:rsidR="00B87ED3" w:rsidRPr="00AF0D95" w:rsidRDefault="002F3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BD5D" w:rsidR="00B87ED3" w:rsidRPr="00AF0D95" w:rsidRDefault="002F3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4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68B5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FC79D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9F07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7F81" w:rsidR="00B87ED3" w:rsidRPr="00AF0D95" w:rsidRDefault="002F3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C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1A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06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D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3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445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7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