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59BCF" w:rsidR="00FD3806" w:rsidRPr="00A72646" w:rsidRDefault="004E7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81CD6" w:rsidR="00FD3806" w:rsidRPr="002A5E6C" w:rsidRDefault="004E7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4C728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1AB35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61736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B29F6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632DC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1ACC9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6088C" w:rsidR="00B87ED3" w:rsidRPr="00AF0D95" w:rsidRDefault="004E7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70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2FF75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09C4F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C3CDB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5D76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67352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A74F3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E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E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6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77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3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2D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6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C02BD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B83E4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4731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B621D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30E2F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6371D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E58F0" w:rsidR="00B87ED3" w:rsidRPr="00AF0D95" w:rsidRDefault="004E7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A3B6" w:rsidR="00B87ED3" w:rsidRPr="00AF0D95" w:rsidRDefault="004E7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3D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C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70515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197A7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C21A5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D5544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5FD0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2E50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C9A2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9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4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6AE97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B8685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C8C7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E8EB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7604A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C29E8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B60EC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8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4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2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E7128" w:rsidR="00B87ED3" w:rsidRPr="00AF0D95" w:rsidRDefault="004E7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BA8C" w:rsidR="00B87ED3" w:rsidRPr="00AF0D95" w:rsidRDefault="004E7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0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4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1859B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EA66A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E8848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4B15" w:rsidR="00B87ED3" w:rsidRPr="00AF0D95" w:rsidRDefault="004E7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E4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5E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FA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E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9E96" w:rsidR="00B87ED3" w:rsidRPr="00AF0D95" w:rsidRDefault="004E7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48EC" w:rsidR="00B87ED3" w:rsidRPr="00AF0D95" w:rsidRDefault="004E74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5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01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41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