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8ADAE" w:rsidR="0061148E" w:rsidRPr="008F69F5" w:rsidRDefault="00035B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67DC6" w:rsidR="0061148E" w:rsidRPr="008F69F5" w:rsidRDefault="00035B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3232CD" w:rsidR="00B87ED3" w:rsidRPr="008F69F5" w:rsidRDefault="00035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F53CE0" w:rsidR="00B87ED3" w:rsidRPr="008F69F5" w:rsidRDefault="00035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BB3A1" w:rsidR="00B87ED3" w:rsidRPr="008F69F5" w:rsidRDefault="00035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70BC5" w:rsidR="00B87ED3" w:rsidRPr="008F69F5" w:rsidRDefault="00035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0FC45" w:rsidR="00B87ED3" w:rsidRPr="008F69F5" w:rsidRDefault="00035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5EA3B" w:rsidR="00B87ED3" w:rsidRPr="008F69F5" w:rsidRDefault="00035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C1F27" w:rsidR="00B87ED3" w:rsidRPr="008F69F5" w:rsidRDefault="00035B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2095C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4BDBF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69BC6E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F152F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0C173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21DC05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CC831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D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0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E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C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C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0409B0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45D65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F22BD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030B7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E696EB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9D798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E8325" w:rsidR="00B87ED3" w:rsidRPr="008F69F5" w:rsidRDefault="00035B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0CCB" w:rsidR="00B87ED3" w:rsidRPr="00944D28" w:rsidRDefault="0003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9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085EF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470109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579AD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267B09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59194B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ACD4D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3300D9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E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A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F59035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A610A6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DE3951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072CCA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F02D5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C926C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5EF98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8F2D8" w:rsidR="00B87ED3" w:rsidRPr="00944D28" w:rsidRDefault="0003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DCA3" w:rsidR="00B87ED3" w:rsidRPr="00944D28" w:rsidRDefault="0003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A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3B3BD7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310BC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EEA347" w:rsidR="00B87ED3" w:rsidRPr="008F69F5" w:rsidRDefault="00035B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EA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3A9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3C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FA6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DA70E" w:rsidR="00B87ED3" w:rsidRPr="00944D28" w:rsidRDefault="00035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3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BC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625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2024-06-10T10:39:00.0000000Z</dcterms:modified>
</coreProperties>
</file>