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DB6F" w:rsidR="0061148E" w:rsidRPr="008F69F5" w:rsidRDefault="00D64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902F" w:rsidR="0061148E" w:rsidRPr="008F69F5" w:rsidRDefault="00D64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8A0CA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03222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DCAAB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2C3AD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36C46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C41EB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47547" w:rsidR="00B87ED3" w:rsidRPr="008F69F5" w:rsidRDefault="00D64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43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54CE8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FE5F2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49B4D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E6E64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8ED63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8D256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F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67532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D4174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2562B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12DC6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552C9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4F7B7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FEBD9" w:rsidR="00B87ED3" w:rsidRPr="008F69F5" w:rsidRDefault="00D64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624D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4F9BD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3470B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6F468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9F029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62B61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BC188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AF61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105E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D87B2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0ADB4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9EB40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65772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F191D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724B6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2A8E5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5F081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EEE62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3183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28BF2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A6332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5F5C3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EFDDF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B5781" w:rsidR="00B87ED3" w:rsidRPr="008F69F5" w:rsidRDefault="00D64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AB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53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11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8B9D" w:rsidR="00B87ED3" w:rsidRPr="00944D28" w:rsidRDefault="00D64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46E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2024-06-10T03:33:00.0000000Z</dcterms:modified>
</coreProperties>
</file>