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94C7" w:rsidR="0061148E" w:rsidRPr="000C582F" w:rsidRDefault="009C0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5E1F" w:rsidR="0061148E" w:rsidRPr="000C582F" w:rsidRDefault="009C0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83239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851F9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07E5E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07A65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3B0B1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1B8D7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02449" w:rsidR="00B87ED3" w:rsidRPr="000C582F" w:rsidRDefault="009C0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09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5B339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95571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B429B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1563D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79190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E17FC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8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9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9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4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4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D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07C53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5B7EC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45F61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2B7E7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DFAC6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82D6B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C06FD" w:rsidR="00B87ED3" w:rsidRPr="000C582F" w:rsidRDefault="009C0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326ED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1CBAF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52B5C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60264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C7026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1620C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9F4DD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9799F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00B94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94781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97DDE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2D53F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A1EE6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29E96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3BE3" w:rsidR="00B87ED3" w:rsidRPr="000C582F" w:rsidRDefault="009C0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2956" w:rsidR="00B87ED3" w:rsidRPr="000C582F" w:rsidRDefault="009C0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D45A" w:rsidR="00B87ED3" w:rsidRPr="000C582F" w:rsidRDefault="009C0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1A8DD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0CEFC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BFDC3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D473A" w:rsidR="00B87ED3" w:rsidRPr="000C582F" w:rsidRDefault="009C0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1C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FF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A0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9C05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2024-06-10T04:16:00.0000000Z</dcterms:modified>
</coreProperties>
</file>