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1CD1" w:rsidR="0061148E" w:rsidRPr="00C61931" w:rsidRDefault="00D05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F6F5" w:rsidR="0061148E" w:rsidRPr="00C61931" w:rsidRDefault="00D05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A0A03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B1331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CB88E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0A7A7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AB0E4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DEB25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9D530" w:rsidR="00B87ED3" w:rsidRPr="00944D28" w:rsidRDefault="00D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9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EA8E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C9A1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8C99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00989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D898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CAC0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A8A6" w:rsidR="00B87ED3" w:rsidRPr="00944D28" w:rsidRDefault="00D0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28B3B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3037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EB635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D7D06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0CB3D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88F16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EB79" w:rsidR="00B87ED3" w:rsidRPr="00944D28" w:rsidRDefault="00D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48DDE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4801A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83A9D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7BD2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F106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6C715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1D174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F1D8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0F157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652F7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1A05B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53D9D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A3108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E1F3E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A576" w:rsidR="00B87ED3" w:rsidRPr="00944D28" w:rsidRDefault="00D0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5382" w:rsidR="00B87ED3" w:rsidRPr="00944D28" w:rsidRDefault="00D0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F6BFB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5DA4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025C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606C7" w:rsidR="00B87ED3" w:rsidRPr="00944D28" w:rsidRDefault="00D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F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AD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0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E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440"/>
    <w:rsid w:val="00CE6365"/>
    <w:rsid w:val="00D0547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2024-06-09T12:57:00.0000000Z</dcterms:modified>
</coreProperties>
</file>