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9269" w:rsidR="0061148E" w:rsidRPr="00C834E2" w:rsidRDefault="002615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D055A" w:rsidR="0061148E" w:rsidRPr="00C834E2" w:rsidRDefault="002615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FDDE8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13257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241E5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54829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1FEF8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C0003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75C88" w:rsidR="00B87ED3" w:rsidRPr="00944D28" w:rsidRDefault="0026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3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CF3FA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A2C85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DE04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0674B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C0ED2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2522D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6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E3778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BB881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BDE76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B18D5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15301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08584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0F057" w:rsidR="00B87ED3" w:rsidRPr="00944D28" w:rsidRDefault="0026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2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2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1D3A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FE011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E3A30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2C63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86161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77B9F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2EAFD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C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D418D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1712A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DC879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8FBEA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2979A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ED0F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D599D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0EEAD" w:rsidR="00B87ED3" w:rsidRPr="00944D28" w:rsidRDefault="0026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37C4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3DA16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2709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3F9DF" w:rsidR="00B87ED3" w:rsidRPr="00944D28" w:rsidRDefault="0026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5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7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3D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5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