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E162" w:rsidR="0061148E" w:rsidRPr="00177744" w:rsidRDefault="00E46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A4C1C" w:rsidR="0061148E" w:rsidRPr="00177744" w:rsidRDefault="00E46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D7561" w:rsidR="00983D57" w:rsidRPr="00177744" w:rsidRDefault="00E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167B9" w:rsidR="00983D57" w:rsidRPr="00177744" w:rsidRDefault="00E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90972" w:rsidR="00983D57" w:rsidRPr="00177744" w:rsidRDefault="00E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D7DB0" w:rsidR="00983D57" w:rsidRPr="00177744" w:rsidRDefault="00E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85ABC" w:rsidR="00983D57" w:rsidRPr="00177744" w:rsidRDefault="00E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BB68F" w:rsidR="00983D57" w:rsidRPr="00177744" w:rsidRDefault="00E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A53E7" w:rsidR="00983D57" w:rsidRPr="00177744" w:rsidRDefault="00E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B1DFB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C5A6C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718D5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0F81E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3B88C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0CAF6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00E19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9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5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0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B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B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E8D36" w:rsidR="00B87ED3" w:rsidRPr="00177744" w:rsidRDefault="00E46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9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34EC8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707C3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5DFA9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8F80E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CCD48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EDFC2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165C7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2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1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2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0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C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A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A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AF412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00C8D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B3C07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232B5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05EF1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5162D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745BD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2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E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A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F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7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0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B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16340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D5922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A9E4E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13E85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404F7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ABC85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1A150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9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1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7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DCBE9" w:rsidR="00B87ED3" w:rsidRPr="00177744" w:rsidRDefault="00E46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4E168" w:rsidR="00B87ED3" w:rsidRPr="00177744" w:rsidRDefault="00E46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F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6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AE78E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0302D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3591B" w:rsidR="00B87ED3" w:rsidRPr="00177744" w:rsidRDefault="00E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71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67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DC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D3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2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5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E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B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E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B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F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2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