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9802D" w:rsidR="0061148E" w:rsidRPr="00177744" w:rsidRDefault="00447F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94D86" w:rsidR="0061148E" w:rsidRPr="00177744" w:rsidRDefault="00447F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A8E9C8" w:rsidR="00983D57" w:rsidRPr="00177744" w:rsidRDefault="0044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82FB5" w:rsidR="00983D57" w:rsidRPr="00177744" w:rsidRDefault="0044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C7AA5F" w:rsidR="00983D57" w:rsidRPr="00177744" w:rsidRDefault="0044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B5D1D1" w:rsidR="00983D57" w:rsidRPr="00177744" w:rsidRDefault="0044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7E17E" w:rsidR="00983D57" w:rsidRPr="00177744" w:rsidRDefault="0044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703D62" w:rsidR="00983D57" w:rsidRPr="00177744" w:rsidRDefault="0044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D48ACB" w:rsidR="00983D57" w:rsidRPr="00177744" w:rsidRDefault="00447F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FD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B2ABE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AE84A8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E5632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B5D9B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5BB66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9020C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0C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A3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242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D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02D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2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50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CA1BC8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D3DEEA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61F2DC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BCBE7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3F3E7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D5A76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A5D3D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98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1BA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EB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AA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50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44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7D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48CFB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B9F349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8E03FA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7599CB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5F2D7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2E6BDE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B7AACE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F13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7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B3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9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2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EC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20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651FF3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409512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74282F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449753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730EE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70158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AC094A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87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A3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65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6E2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E8336" w:rsidR="00B87ED3" w:rsidRPr="00177744" w:rsidRDefault="00447F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EB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D3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1AF89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EF8758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1C5948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A7034E" w:rsidR="00B87ED3" w:rsidRPr="00177744" w:rsidRDefault="00447F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221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14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F49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C7F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281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9F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6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87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32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514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FF5"/>
    <w:rsid w:val="004A7085"/>
    <w:rsid w:val="004D505A"/>
    <w:rsid w:val="004E1FD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2024-06-11T23:24:00.0000000Z</dcterms:modified>
</coreProperties>
</file>