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BAA9" w:rsidR="0061148E" w:rsidRPr="00944D28" w:rsidRDefault="001E5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D1B1" w:rsidR="0061148E" w:rsidRPr="004A7085" w:rsidRDefault="001E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81FD9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F4F8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FB214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1A655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9C352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BC03B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2519" w:rsidR="00B87ED3" w:rsidRPr="00944D28" w:rsidRDefault="001E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6F187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BFB9B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F220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2153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73C6D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54F51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D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686BC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7893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993E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6973F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25CA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A7FC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1355" w:rsidR="00B87ED3" w:rsidRPr="00944D28" w:rsidRDefault="001E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9D27" w:rsidR="00B87ED3" w:rsidRPr="00944D28" w:rsidRDefault="001E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1AE0E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DD6E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7AE2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E65A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7539F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D04A3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30AA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1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4705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79D2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B66E4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53A0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8C42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F142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93B03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6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F095" w:rsidR="00B87ED3" w:rsidRPr="00944D28" w:rsidRDefault="001E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99304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46F0A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8F3C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2F498" w:rsidR="00B87ED3" w:rsidRPr="00944D28" w:rsidRDefault="001E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0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C2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4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8C2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