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F74E" w:rsidR="0061148E" w:rsidRPr="0035681E" w:rsidRDefault="00320F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4947F" w:rsidR="0061148E" w:rsidRPr="0035681E" w:rsidRDefault="00320F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0E34B" w:rsidR="00CD0676" w:rsidRPr="00944D28" w:rsidRDefault="00320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1B7C0" w:rsidR="00CD0676" w:rsidRPr="00944D28" w:rsidRDefault="00320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3C975" w:rsidR="00CD0676" w:rsidRPr="00944D28" w:rsidRDefault="00320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79C6D" w:rsidR="00CD0676" w:rsidRPr="00944D28" w:rsidRDefault="00320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DE3C2" w:rsidR="00CD0676" w:rsidRPr="00944D28" w:rsidRDefault="00320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A070D" w:rsidR="00CD0676" w:rsidRPr="00944D28" w:rsidRDefault="00320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CAC16" w:rsidR="00CD0676" w:rsidRPr="00944D28" w:rsidRDefault="00320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319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AC082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A27241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63E07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A0480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BF297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17D83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1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8C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CBCAB7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B7DD9E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D3096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B35B6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CB872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3E26C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56968" w:rsidR="00B87ED3" w:rsidRPr="00944D28" w:rsidRDefault="0032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535B4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F222B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9718F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A6D57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8893EB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5ADE1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A8D13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6D86E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A01A8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CCE211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BBF80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A6B14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2A812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4E8434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3811" w:rsidR="00B87ED3" w:rsidRPr="00944D28" w:rsidRDefault="0032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FFF2" w:rsidR="00B87ED3" w:rsidRPr="00944D28" w:rsidRDefault="0032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6E5E1A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F783E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A562B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3813D1" w:rsidR="00B87ED3" w:rsidRPr="00944D28" w:rsidRDefault="0032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9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7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DA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C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F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