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BA9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72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721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2F11EC" w:rsidR="004A7F4E" w:rsidRPr="006C2771" w:rsidRDefault="00E372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09CDDB" w:rsidR="00266CB6" w:rsidRPr="009C572F" w:rsidRDefault="00E372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45FA8D" w:rsidR="000D4B2E" w:rsidRPr="006C2771" w:rsidRDefault="00E37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CD86E3" w:rsidR="000D4B2E" w:rsidRPr="006C2771" w:rsidRDefault="00E37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E67DFD" w:rsidR="000D4B2E" w:rsidRPr="006C2771" w:rsidRDefault="00E37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822B2" w:rsidR="000D4B2E" w:rsidRPr="006C2771" w:rsidRDefault="00E37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E0814" w:rsidR="000D4B2E" w:rsidRPr="006C2771" w:rsidRDefault="00E37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40B6E0" w:rsidR="000D4B2E" w:rsidRPr="006C2771" w:rsidRDefault="00E37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78D56B" w:rsidR="000D4B2E" w:rsidRPr="006C2771" w:rsidRDefault="00E372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2E3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630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EE974" w:rsidR="009A6C64" w:rsidRPr="00E3721C" w:rsidRDefault="00E37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2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36D9A1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0E6C5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733C8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ED281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87ADC" w:rsidR="009A6C64" w:rsidRPr="00E3721C" w:rsidRDefault="00E37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21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DCCDC" w:rsidR="009A6C64" w:rsidRPr="00E3721C" w:rsidRDefault="00E37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21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B2D2B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A58E2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A98EF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24D6A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D7D10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5AA9E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29CFA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59C43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C8F2D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66E73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E125C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4CA39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F2BA9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22FCF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20FCC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287B7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0F324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E7F4B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236CC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DB6CE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C5314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473C8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AD356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E5BDA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6B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8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BA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4F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D1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A1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C3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F7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24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60456F" w:rsidR="00266CB6" w:rsidRPr="009C572F" w:rsidRDefault="00E372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A56B0D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B84E7E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0CD094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47F577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290D7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6DADC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A6FB9C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AC0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F4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D7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2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13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3E9098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34509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8703A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BD7D2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0099C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4BC98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CB73A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946BD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14720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07F40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9A6BC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C5641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E3788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6729C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8445D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04C8A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AC49E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E59F8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2DCD2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F0C9E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519F3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51165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E48D1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24343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088C4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C19DB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D5C57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84D3F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81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46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B2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2F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41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37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E7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3F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43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6E1BD3" w:rsidR="00266CB6" w:rsidRPr="009C572F" w:rsidRDefault="00E372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7E56E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888174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EFFD0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75C0E3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73FA6B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CD7F2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4A5B6" w:rsidR="001458D3" w:rsidRPr="006C2771" w:rsidRDefault="00E372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79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D04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DE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00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66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CC9E21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244BE5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87A0C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8DD0F" w:rsidR="009A6C64" w:rsidRPr="00E3721C" w:rsidRDefault="00E37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21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B2113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37B2F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56BD2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739A3" w:rsidR="009A6C64" w:rsidRPr="00E3721C" w:rsidRDefault="00E37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2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A9BCC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277CC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BA2C8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D2F6A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AC9EE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32B2D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02FF0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3A7EE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D9A0B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4A9E4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0CCC9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59D84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4E697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4507F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49129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1D25E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626E6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F7062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7AB86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80E32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AC5C2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732A6" w:rsidR="009A6C64" w:rsidRPr="00E3721C" w:rsidRDefault="00E372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721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4F1A5" w:rsidR="009A6C64" w:rsidRPr="006C2771" w:rsidRDefault="00E372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6F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6A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F1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C3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ED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1E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BA129" w:rsidR="004A7F4E" w:rsidRPr="006C2771" w:rsidRDefault="00E37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C55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3491CE" w:rsidR="004A7F4E" w:rsidRPr="006C2771" w:rsidRDefault="00E37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05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0B5651" w:rsidR="004A7F4E" w:rsidRPr="006C2771" w:rsidRDefault="00E37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47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5B963" w:rsidR="004A7F4E" w:rsidRPr="006C2771" w:rsidRDefault="00E37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23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70BD6A" w:rsidR="004A7F4E" w:rsidRPr="006C2771" w:rsidRDefault="00E37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19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F83A51" w:rsidR="004A7F4E" w:rsidRPr="006C2771" w:rsidRDefault="00E372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C5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42A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C55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4F1A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B5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C82F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6CE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