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CE7F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9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9D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6C5C4D" w:rsidR="003D2FC0" w:rsidRPr="004229B4" w:rsidRDefault="00B539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3061F5" w:rsidR="004229B4" w:rsidRPr="0083297E" w:rsidRDefault="00B539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9FC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BB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BB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C2CF1" w:rsidR="009A6C64" w:rsidRPr="00B539D0" w:rsidRDefault="00B539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7FB49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53651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B2DC4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574F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33CB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A70073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6B660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676C3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AEA8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F0B6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831EC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1EC9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6E0B5E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F20F83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5C4F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B5D467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999F30" w:rsidR="009A6C64" w:rsidRPr="00B539D0" w:rsidRDefault="00B539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D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CFDDC4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90C899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04041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1274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3D450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185DD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0DBC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02F147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96AB3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A0CEF7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6F5E62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FADE4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F861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187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C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4A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5E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D11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C0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D5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E1E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5DEE2" w:rsidR="004229B4" w:rsidRPr="0083297E" w:rsidRDefault="00B539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F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5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C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F2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65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B7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E4581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56A08F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22CFD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D0F3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F39E13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DC482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3C478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DEBC4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3CBF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17C209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BBBEB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CF680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B4E71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60AD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B36C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17734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81522E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9EFF92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CB2B0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D2438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E015AE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8E948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660E2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7961D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13CC62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492F07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B3EB1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EE390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F1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EF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B1F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4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574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A0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1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DE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0169A" w:rsidR="004229B4" w:rsidRPr="0083297E" w:rsidRDefault="00B539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1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E4B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95C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C3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66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18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FFF4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0E0E18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BE4D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7E4EF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1F932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5F08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9AE0D0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4303A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42AF5F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239429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9E4C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97E533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F978C7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094B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CAEDD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1D1BE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BE4B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73954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A18AE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497312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AC4080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0E026F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524CF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FDBF4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C9CD19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92B9C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EC7B25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7931B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D071B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49F868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746A06" w:rsidR="009A6C64" w:rsidRPr="002E08C9" w:rsidRDefault="00B539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144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1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8D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6E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2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9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F946D" w:rsidR="00884AB4" w:rsidRPr="003D2FC0" w:rsidRDefault="00B53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84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1484E" w:rsidR="00884AB4" w:rsidRPr="003D2FC0" w:rsidRDefault="00B53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A2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BF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3E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6D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32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E0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35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A8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B4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43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0F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5E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DB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BD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FEB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539D0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