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629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327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327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2F7E21" w:rsidR="003D2FC0" w:rsidRPr="004229B4" w:rsidRDefault="007432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D88F61" w:rsidR="004229B4" w:rsidRPr="0083297E" w:rsidRDefault="007432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DFA1D8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B98E52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CB4539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FEDC08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975FBE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3925D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E37137" w:rsidR="006F51AE" w:rsidRPr="002D6604" w:rsidRDefault="007432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69F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59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B5024" w:rsidR="009A6C64" w:rsidRPr="0074327C" w:rsidRDefault="007432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2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A697B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6295F3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1B3138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749C86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094A4D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5421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728BB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37A783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5F36A5" w:rsidR="009A6C64" w:rsidRPr="0074327C" w:rsidRDefault="007432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32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7B79F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751A06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158788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CFD7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9F3F1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8EA5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8D80FE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D3EA73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CCBB17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38944E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2171E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0217D3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29554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F014E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1F5D51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BCF37C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71B61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BE2C3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DE36D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76F7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B783DF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AC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3DB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731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7E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5E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DC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C26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5A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D90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C4E4B9" w:rsidR="004229B4" w:rsidRPr="0083297E" w:rsidRDefault="007432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0F9A00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FC72CD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16EBF1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27881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E5D399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A20F4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D20FF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A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70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A91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1B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6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54063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C33AC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A0B146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B1938F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8CFD8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C26781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5FF44C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EE5E92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D13922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BDAD0C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B4108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FC112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B0AC0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34D47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F5B627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5CA516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229F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FA7086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403D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00F1B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52616F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98D0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FB912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6C275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A6FEEE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08084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08A67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272F8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F14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002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108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817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697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3D2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D9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B73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C8F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E4825E" w:rsidR="004229B4" w:rsidRPr="0083297E" w:rsidRDefault="007432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6DB1E8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FE717F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15AB9D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93695D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582EF3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399B5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694D4D" w:rsidR="00671199" w:rsidRPr="002D6604" w:rsidRDefault="007432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FD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2B4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ED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7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F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58EDAC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05105D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A8788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2F345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E097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A605AD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95303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6A21E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72DF11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C468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68359A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CE6E4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800AFB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38675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19438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09526E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6F89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2FBE7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2E213B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D1D5CD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B6D472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429E31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119322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F59434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99F7E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2E9B15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2226B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50339F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FCC480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F7CCD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63C1B9" w:rsidR="009A6C64" w:rsidRPr="002E08C9" w:rsidRDefault="007432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0BB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FE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6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F0B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A8D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F7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32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74D66" w:rsidR="00884AB4" w:rsidRPr="003D2FC0" w:rsidRDefault="00743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40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985D2" w:rsidR="00884AB4" w:rsidRPr="003D2FC0" w:rsidRDefault="007432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A5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CC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C1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B6B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E0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7A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11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26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F6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CD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9D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40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FF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894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6E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327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