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EFE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371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371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5397D4E" w:rsidR="003D2FC0" w:rsidRPr="004229B4" w:rsidRDefault="007637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0DBE31" w:rsidR="004229B4" w:rsidRPr="0083297E" w:rsidRDefault="00763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DA6536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ECB87F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14792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7B7B6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EEA57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C69A0B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4D91E8" w:rsidR="006F51AE" w:rsidRPr="002D6604" w:rsidRDefault="00763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8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E7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7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F2F37" w:rsidR="009A6C64" w:rsidRPr="00763713" w:rsidRDefault="00763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7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95C4C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C129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BB2D6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F7B1F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204F5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F520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E119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AC71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591F84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86A26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88EB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BCB6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A9535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A9DB9E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C227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BEBE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6CF0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A7F1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626BE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49C5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0F125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4408B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3620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83757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E9F8FE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720542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D3582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DBFE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7685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721E8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C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3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0F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62D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7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9ED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457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4C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284A69" w:rsidR="004229B4" w:rsidRPr="0083297E" w:rsidRDefault="007637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8069A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AA88EF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5FBAF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7EE24F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DCA40B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1C0B6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B371B9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A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B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92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A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9B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C8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826E5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D3B4AB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4407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CC82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0CC42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3943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BE87C2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7A27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AC705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9ECB7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37E3C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6A74C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E59AE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6B756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D0B4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6C144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12A13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1165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3EAF7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C9BF15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97CF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2E3CC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2C9424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1E52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F2CA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543D44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E5BBB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7487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3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55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B6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A9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E9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EF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564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9EC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24FB5" w:rsidR="004229B4" w:rsidRPr="0083297E" w:rsidRDefault="00763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4B52D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15FDBA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5D937D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32E6C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CD5642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412B3B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86C04E" w:rsidR="00671199" w:rsidRPr="002D6604" w:rsidRDefault="00763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F7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0E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8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94E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43D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A7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40A9C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5144E8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ABF45" w:rsidR="009A6C64" w:rsidRPr="00763713" w:rsidRDefault="00763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71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7C6CD" w:rsidR="009A6C64" w:rsidRPr="00763713" w:rsidRDefault="00763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7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DFD8AB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8073E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D7CDCE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8AB63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948BB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353C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323500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723D9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656F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BD095B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7453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152E4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AFE3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00BF3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B3464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621EE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12D7F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7A84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EDF39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CD40A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0316D0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88FF6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30E55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70608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6AB5B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8877FD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F8321" w:rsidR="009A6C64" w:rsidRPr="002E08C9" w:rsidRDefault="00763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6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F6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9D1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0E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E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37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6F168" w:rsidR="00884AB4" w:rsidRPr="003D2FC0" w:rsidRDefault="0076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6A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60C7A" w:rsidR="00884AB4" w:rsidRPr="003D2FC0" w:rsidRDefault="0076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9C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BE604" w:rsidR="00884AB4" w:rsidRPr="003D2FC0" w:rsidRDefault="0076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11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F1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37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D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D3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AE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41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3C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3E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D0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0F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D4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4E1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371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