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11D0D" w:rsidR="00257CB9" w:rsidRPr="005677BF" w:rsidRDefault="00A325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C7D372" w:rsidR="004A7F4E" w:rsidRPr="005677BF" w:rsidRDefault="00A325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0CD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E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5C1FE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9273F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B6E6B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A19A81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571E2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F9E46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CC7A6" w:rsidR="000D4B2E" w:rsidRPr="000D4B2E" w:rsidRDefault="00A32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45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64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FBBAB" w:rsidR="009A6C64" w:rsidRPr="00A325EF" w:rsidRDefault="00A325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787CD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360006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8ACF8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21326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7BB8F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1F792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4A7F5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344D9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8C1D4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74BA8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9E4DA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CA84B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E0141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F13EF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407F2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14B96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44AB0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8F178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56301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D8102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AD0D0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1030F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E777A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3084A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0963A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1D711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502C0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16B47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FDDAC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13583" w:rsidR="009A6C64" w:rsidRPr="00BF7816" w:rsidRDefault="00A32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EB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98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A7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D9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84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C1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D7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24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DB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935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E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8BCA3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C3222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D8BA7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CABBE1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0020F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9C8A2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94A0D" w:rsidR="002D5CA1" w:rsidRPr="000D4B2E" w:rsidRDefault="00A32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09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0C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11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A2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B82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9DC6A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22A830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F776B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9575C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06C5B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FBAB0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8E485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8ABCB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33DC4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0B878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3C0FC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B6541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3F873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46730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4FC55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C02EA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8024C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3569A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04102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137B9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75342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A5F3B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67FB8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2DB03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79716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CE6A0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394F0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05728" w:rsidR="002D5CA1" w:rsidRPr="00BF7816" w:rsidRDefault="00A32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C8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E5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7C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11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23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EE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B5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1F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B5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4E81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E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AA9DF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31412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EADA5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AC4C1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52E21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59A69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19186" w:rsidR="007D7AC7" w:rsidRPr="000D4B2E" w:rsidRDefault="00A32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37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DD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94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44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6C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38374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953119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73EAB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F49C4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77862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54DC2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451BE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2C7FB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42FC8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2B8F7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A2B10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0C0AA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5694A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E6F2F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8A8DD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873B1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61119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5FEA7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81E01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50746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7CD9B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03DEA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426BF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B0A44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A50D7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92D7D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98AE5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91DA6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14A78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E549D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67221" w:rsidR="007D7AC7" w:rsidRPr="00BF7816" w:rsidRDefault="00A32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55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49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54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80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0B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05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1D76E" w:rsidR="004A7F4E" w:rsidRDefault="00A325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564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38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23D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FF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F45B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A8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DC1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D7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EF5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9B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A3D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41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892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28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CAB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83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FCD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5E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