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D19B9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7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7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F8D1CFF" w:rsidR="00CF4FE4" w:rsidRPr="00E81FBF" w:rsidRDefault="005A75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DEE1DB" w:rsidR="008C5FA8" w:rsidRPr="007277FF" w:rsidRDefault="005A75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641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8A6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81DB76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952922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B58D1F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FBCE58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FC055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20E83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C5B1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3743A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22503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CDEAB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E8B62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DA3BE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C63FA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32906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132C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7F786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B5E29E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800A9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8BEA6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534EA" w:rsidR="009A6C64" w:rsidRPr="005A759B" w:rsidRDefault="005A7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5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CEC7A" w:rsidR="009A6C64" w:rsidRPr="005A759B" w:rsidRDefault="005A7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59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E9F90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5A371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CA7C8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B4E13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A9112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84C09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2889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A2700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C150E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0A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4E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A5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44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D1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C5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7B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1E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12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71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9BC079" w:rsidR="004738BE" w:rsidRPr="007277FF" w:rsidRDefault="005A75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AD9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735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B1B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AAA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91ACFC" w:rsidR="009A6C64" w:rsidRPr="005A759B" w:rsidRDefault="005A7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5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81E20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B2706F" w:rsidR="009A6C64" w:rsidRPr="005A759B" w:rsidRDefault="005A7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59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ECA15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4604F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8028E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B70E6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A375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0ACE1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90720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1064B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8BDAB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C6D82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4D83B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54390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8FBBD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BD415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D1D78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125F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75B33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9684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9E098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82691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8C293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88E93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33A2B" w:rsidR="009A6C64" w:rsidRPr="005A759B" w:rsidRDefault="005A7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5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9DE8E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A6E21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64F4B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C67CF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8ACB9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6F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A0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34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EB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FD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B9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36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F7E6F5" w:rsidR="004738BE" w:rsidRPr="007277FF" w:rsidRDefault="005A75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413942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57F52B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23F219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659806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83C34C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70D0EE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AF7A66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CC33E" w:rsidR="009A6C64" w:rsidRPr="005A759B" w:rsidRDefault="005A7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5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0AA6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6590A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BBDCE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34C55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5919F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27454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7C397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6E86B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B9701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C6791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8C59C" w:rsidR="009A6C64" w:rsidRPr="005A759B" w:rsidRDefault="005A7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59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A9FDE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73469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74F31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7F7E7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092C0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52002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77415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00C16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B42DD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4CA9B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96EE0" w:rsidR="009A6C64" w:rsidRPr="00140906" w:rsidRDefault="005A7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F2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E4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3C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DB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57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60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D6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66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FD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6D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33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AF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75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13F03" w:rsidR="00884AB4" w:rsidRDefault="005A759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6F0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51197" w:rsidR="00884AB4" w:rsidRDefault="005A759B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A4F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332CE" w:rsidR="00884AB4" w:rsidRDefault="005A759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9A9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DFD34" w:rsidR="00884AB4" w:rsidRDefault="005A759B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251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0CB26" w:rsidR="00884AB4" w:rsidRDefault="005A759B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95E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D31C1" w:rsidR="00884AB4" w:rsidRDefault="005A759B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B4C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23972" w:rsidR="00884AB4" w:rsidRDefault="005A759B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ADF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F1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07A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83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A49B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759B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