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BE519" w:rsidR="00257CB9" w:rsidRPr="005677BF" w:rsidRDefault="00771E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1C46F0" w:rsidR="004A7F4E" w:rsidRPr="005677BF" w:rsidRDefault="00771E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E3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98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D49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849FF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46892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F91B2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57DC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6297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DE355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B41AD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7255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30CA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D936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F11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4DE46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46AD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F8D9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27E3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11D9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3C75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35CB7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D16A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E3E7B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15C06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9E5A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6572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D6AF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B280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0F5F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47D1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F644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8ECD0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29B14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40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E3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6C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FB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DE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D2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9E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8A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16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2D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16D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05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89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46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B4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82ABDE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9758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0718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EF3F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6C5F5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2AAA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B30F2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4649F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5F5B1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2167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7AD0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3D64D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411F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25D4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25DE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301C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1C9F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07D9D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4B2A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17C5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8EB0D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27917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0B51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9DAF5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3EF93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CFCE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3726D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9963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8588B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19F85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99CF8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7A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C5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AA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E0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FF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42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F9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F2AA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E1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6D46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7559F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1774F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FA2A2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FD4F7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EC7D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DCFD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5D255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C24E0" w:rsidR="009A6C64" w:rsidRPr="00771E12" w:rsidRDefault="00771E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E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20E2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79613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3721B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3CA7B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9F0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8CED1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A0C52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D26F0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A143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7C0E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0E73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7164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09915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5CE6E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7124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1DF3C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961064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D053A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6BED9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ACC08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7AE66" w:rsidR="009A6C64" w:rsidRPr="00BF7816" w:rsidRDefault="00771E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A4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A8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19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0D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F5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60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E7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FA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B1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98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27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F0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21010" w:rsidR="004A7F4E" w:rsidRDefault="00771E12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B82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D46E9" w:rsidR="004A7F4E" w:rsidRDefault="00771E12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E6B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44B4B" w:rsidR="004A7F4E" w:rsidRDefault="00771E1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846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142AC" w:rsidR="004A7F4E" w:rsidRDefault="00771E12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159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F27CF" w:rsidR="004A7F4E" w:rsidRDefault="00771E12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712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1A14E" w:rsidR="004A7F4E" w:rsidRDefault="00771E12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61E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18BC3" w:rsidR="004A7F4E" w:rsidRDefault="00771E12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7C2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440E5" w:rsidR="004A7F4E" w:rsidRDefault="00771E12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ADE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C70BA" w:rsidR="004A7F4E" w:rsidRDefault="00771E12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064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1E12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