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3F1E6" w:rsidR="00257CB9" w:rsidRPr="005677BF" w:rsidRDefault="00C252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2AE8CC" w:rsidR="004A7F4E" w:rsidRPr="005677BF" w:rsidRDefault="00C252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02A3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2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2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0DA6B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5F6BC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53AC4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1F1C1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70F9B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9637B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376FD" w:rsidR="000D4B2E" w:rsidRPr="000D4B2E" w:rsidRDefault="00C252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AB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941B75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5AB78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3E937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BFA6F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8A285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947CD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DFC64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26330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A2B62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92790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31FA1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DBBC8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671FC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D5C22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11A89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8070A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EFC64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5673C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5B333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2A9B5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4D9CA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5AA64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5CB43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EA1A2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6C995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23864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ADD40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3A212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D9ED2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F7362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FC58D" w:rsidR="009A6C64" w:rsidRPr="00BF7816" w:rsidRDefault="00C252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A7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5D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FF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F1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AA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C9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20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24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D0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5C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7E44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2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2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EE823E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9F152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2A4F8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551BA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85FDD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DA21D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3D62D" w:rsidR="002D5CA1" w:rsidRPr="000D4B2E" w:rsidRDefault="00C252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E5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A9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BF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BF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97689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48541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2D0B4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442EF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773A9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BC560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F06E0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89D5B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B5AF3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F45CC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8937B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88DEE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4749C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FEF40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329B1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F3A2F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B864D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DE3B6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D3C96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80633" w:rsidR="002D5CA1" w:rsidRPr="00C252C2" w:rsidRDefault="00C252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2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84466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AA6C1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F8AA9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27F92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5425F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73224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502B5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69253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E4E7E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CEB36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260DE" w:rsidR="002D5CA1" w:rsidRPr="00BF7816" w:rsidRDefault="00C252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AE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D8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67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B8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26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71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D3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914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2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2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D3D63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73402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42239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A462B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CF642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8D0BF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B7F4C" w:rsidR="007D7AC7" w:rsidRPr="000D4B2E" w:rsidRDefault="00C252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45AF8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36489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7FFA5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9D003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073B3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41876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338B9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49DCF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06DCB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D75FE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E34B8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1191E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52855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49F68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95222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7F0D2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577DB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D9300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70DA8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B11B8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508DC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2945A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1AF64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EC6E9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D7647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91F4E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C04D3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609E3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4C2C7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48A94" w:rsidR="007D7AC7" w:rsidRPr="00BF7816" w:rsidRDefault="00C252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51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83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09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1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32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05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73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4A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E4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E8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2A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75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30498" w:rsidR="004A7F4E" w:rsidRDefault="00C252C2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FA2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AF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E7B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C3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642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52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38E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86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E09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F8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082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20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F7F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7C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F82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3AC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E1A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2C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