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02B28" w:rsidR="00257CB9" w:rsidRPr="005677BF" w:rsidRDefault="00AB66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F94095" w:rsidR="004A7F4E" w:rsidRPr="005677BF" w:rsidRDefault="00AB66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F32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45F8F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57692C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174A1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5514F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CBFE79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30C57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E5FC27" w:rsidR="000D4B2E" w:rsidRPr="000D4B2E" w:rsidRDefault="00AB66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43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7C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3323D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E21BE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DD90F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910C9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1D8675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C0DB4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65152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BDFA6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B6884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47F64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9B726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F6EE5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5F119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8A4C1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18896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7401D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5D88A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E7EB7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00CFD6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23D85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450BB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3E2EB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5F3F2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A7568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331D2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60890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075C0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6E2A61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D7332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BCC1C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D43DB" w:rsidR="009A6C64" w:rsidRPr="00BF7816" w:rsidRDefault="00AB66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0F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5E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9C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BD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29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0A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D1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C6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67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87E7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F6FCC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7A072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240BBF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6D0EE6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11368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F84237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76722" w:rsidR="002D5CA1" w:rsidRPr="000D4B2E" w:rsidRDefault="00AB66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24D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79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F07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DF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22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05975F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192D4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6EFBE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EBD27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554B8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654FF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13A4B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6EA05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C8E05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D84790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5779C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2487F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19A1E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ADFE3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ECEEE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DF4D1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D0DC6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1FFBC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06C14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F6FE3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70FAD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47CBD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C3511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D7F74B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D0536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C79E2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F9298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08BF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2269A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80F57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A05FE" w:rsidR="002D5CA1" w:rsidRPr="00BF7816" w:rsidRDefault="00AB66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4B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FA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44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13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AA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1F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19D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4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FEF23B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514F7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A52BA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ED165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2C764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690D4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09528" w:rsidR="007D7AC7" w:rsidRPr="000D4B2E" w:rsidRDefault="00AB66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DEC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38358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C73719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5FC63B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640D3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86560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D37F3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DE297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FC7B4D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ABBF1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6DE4D9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FEFD9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377D5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9D8D8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E2C9A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BE798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4FAA2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C5CC2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652CA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29097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5300F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A8621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13386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0BE49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BEF29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4F55E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28622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BD56D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113DB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91112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0666B" w:rsidR="007D7AC7" w:rsidRPr="00BF7816" w:rsidRDefault="00AB66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5B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91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F4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75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E5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CC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E0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07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7E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AF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8B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105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5598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0A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9FB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C2BF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E43C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DC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917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9E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F497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441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A23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FC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22DF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22C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696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C868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68E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64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