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FE2C9" w:rsidR="00CF4FE4" w:rsidRPr="00001383" w:rsidRDefault="008D4C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923471" w:rsidR="00600262" w:rsidRPr="00001383" w:rsidRDefault="008D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0A297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8C3466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C0C976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14561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B8270C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FB89F2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437593" w:rsidR="004738BE" w:rsidRPr="00001383" w:rsidRDefault="008D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8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2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5496B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8D3C5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351C4B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E718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83FE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77E21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8AE5E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051D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C26E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6479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45A32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BEB3E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B8D12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C8AEA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56F59B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0B091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EB0BE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2658F1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7EEC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5151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7A987D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53050C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CA49D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DB54C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2830B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9D61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35247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CB422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82D5D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3672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0628C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7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27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7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A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F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4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A6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DE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CC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1E666" w:rsidR="00600262" w:rsidRPr="00001383" w:rsidRDefault="008D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DBF0B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A6FE7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E4BA6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D0D5D9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E574CA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52360C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B463C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81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26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B8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F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9C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17E8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87528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ED53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4C82C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CBA2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5241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84BD6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187F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E1F07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650B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20FD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14A7F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24305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7F75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F21B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020A0A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30BB0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008CB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85BC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3BAC9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E27AF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3F16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F43D6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7FE6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E1C82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48FB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6C5D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2D5936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2002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8707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F0F4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9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C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C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9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6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CEE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A49872" w:rsidR="00600262" w:rsidRPr="00001383" w:rsidRDefault="008D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CBBE14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931569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F7F864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FEE93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58E05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D21ED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CBDAB" w:rsidR="00E312E3" w:rsidRPr="00001383" w:rsidRDefault="008D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1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9ECF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8479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1874A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EC3D63" w:rsidR="009A6C64" w:rsidRPr="008D4CB0" w:rsidRDefault="008D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C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D6E2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DBA9C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6FD5E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46A468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F851D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54AB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5CE03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94B1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95FA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CEBE6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C4531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5A4A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71E3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3E6EBF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35A4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BAC4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60149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F31FE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529EB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5071D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D33C50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63EF77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C22B13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033F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245E5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52C964" w:rsidR="009A6C64" w:rsidRPr="00001383" w:rsidRDefault="008D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4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DF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B7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057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01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BF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0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46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8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0B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C0C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5245E" w:rsidR="00977239" w:rsidRPr="00977239" w:rsidRDefault="008D4CB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84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B6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7E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3A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79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37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1D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B9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05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1D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7A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6C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D4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B5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2A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9D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637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9C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CB0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