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A3D43A1" w:rsidR="007A608F" w:rsidRDefault="00E87C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205F12" w:rsidR="007A608F" w:rsidRPr="00C63F78" w:rsidRDefault="00E87C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A604EA" w:rsidR="005F75C4" w:rsidRPr="0075312A" w:rsidRDefault="00E87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764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F57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9D81B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2BBAE8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9DC2B9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311CFB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E07381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B8D37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014AD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BDED09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147DA5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F0EB98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F86C56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576B44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5C02A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8610B3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BF7E84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E1CFBC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F65CA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994CC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F8834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5DD3DC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B3DD99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7DD71C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23E40D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91576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B3253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5A32F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8B607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73806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BC147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4BE618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B547E7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941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48E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2F8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171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8B8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1B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F7C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BC9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7FD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3FA0C5" w:rsidR="004738BE" w:rsidRPr="0075312A" w:rsidRDefault="00E87C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865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B98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C95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450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D35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8744D5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357189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CD11C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679E3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3F0775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1CEF2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90E273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95200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E5C3C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1BD86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44E3AC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27217B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7500A9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A6B8B1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CE52A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91502C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5653B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9FBBA8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AC681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FA3E3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4A4DE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708BBD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C0AF5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59801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E26DE3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C3AC87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33041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00CF64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F0CDB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E7D8ED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200BB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6F5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67D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3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2D4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704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6CF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C04725" w:rsidR="004738BE" w:rsidRPr="0075312A" w:rsidRDefault="00E87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6BE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843215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43DDD5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1F4AFC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03841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B4B64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F3A5E6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66F7BB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67430E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59552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9A003C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727F3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EBF178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66739E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69C923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96D1D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4974C2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D6BE5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96D85B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5B240F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869DDC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636603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9B5CB1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93294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B5D51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935281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2736FA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0277E3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4A2420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AC83E8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F67AB8" w:rsidR="009A6C64" w:rsidRPr="00BD417F" w:rsidRDefault="00E87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CEE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8F1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632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095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C0A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B87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0FE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1F3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9A8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37D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34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697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35FA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2E14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CB39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DC4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69192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FEB2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F77F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171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E82A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75E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BC7A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7CCF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A2A24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231D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3782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3A07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97A35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87C5A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84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