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65729A" w:rsidR="007A608F" w:rsidRDefault="00AB22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5655C8" w:rsidR="007A608F" w:rsidRPr="00C63F78" w:rsidRDefault="00AB22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08AB5" w:rsidR="005F75C4" w:rsidRPr="0075312A" w:rsidRDefault="00AB22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153FF3" w:rsidR="004738BE" w:rsidRPr="00BD417F" w:rsidRDefault="00AB2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85C72" w:rsidR="004738BE" w:rsidRPr="00BD417F" w:rsidRDefault="00AB2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B9FB10" w:rsidR="004738BE" w:rsidRPr="00BD417F" w:rsidRDefault="00AB2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3BAF9B" w:rsidR="004738BE" w:rsidRPr="00BD417F" w:rsidRDefault="00AB2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C0AE2" w:rsidR="004738BE" w:rsidRPr="00BD417F" w:rsidRDefault="00AB2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4E1FAA" w:rsidR="004738BE" w:rsidRPr="00BD417F" w:rsidRDefault="00AB2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2CEEEA" w:rsidR="004738BE" w:rsidRPr="00BD417F" w:rsidRDefault="00AB2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9E8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57BC03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6815D1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804DF7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723BE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4EED19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E0E61C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EB9601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C14260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CD40B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80B02A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A6896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416DC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1CA939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B9BDD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E2A3C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437F49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466D92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0A0673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9BC6C2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6DCBE3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302FA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13F97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02135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15BEEA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8BC2D0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1E0BFB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1F143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E9A12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90358C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7F8F8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2ED1E2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36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2B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0CB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239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FB9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349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17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0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C1B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B1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423334" w:rsidR="004738BE" w:rsidRPr="0075312A" w:rsidRDefault="00AB22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707FD2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6F8EB5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44EF81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138994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E5A5E9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9A8F4A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F23AA5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5BA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2B1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D5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29D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FEAA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DB15CE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140816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CF53B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FC780A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CA64C4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2690C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57D1E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615D44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31007E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8CA930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207D8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489F46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346E22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3AA89B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973FE3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486B2A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DC7F0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7360D3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C6A67A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4242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5FEE52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525DB8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09E28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217F3B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1BC600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273EFE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9C5AC7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653570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688E4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84AE1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6D8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D4F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301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5A8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482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18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A6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D8C22F" w:rsidR="004738BE" w:rsidRPr="0075312A" w:rsidRDefault="00AB22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7F2CF1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AC021F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FD0B09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D902AD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A06B06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008688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57B85A" w:rsidR="00743017" w:rsidRPr="00BD417F" w:rsidRDefault="00AB2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2603D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4A71C7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E3771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E238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2AC058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980C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5AF12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638E16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DE9128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0B38A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A54225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6556B3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8C027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FC37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AAF8D9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31658D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8028D0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B876E0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4374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5BAB56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4915F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A607B2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DAD40E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861A4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5D9CE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43B84C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E146C4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B798BB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1B220F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2CC776" w:rsidR="009A6C64" w:rsidRPr="00BD417F" w:rsidRDefault="00AB2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ECE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76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F2E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96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F6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57B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EE3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D4E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54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92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A91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E5B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F68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8C1F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56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9633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AD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4A7F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4CB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08FA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9F5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8B87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A67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E7CB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4A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7D4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CA9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16B6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679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5D4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225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