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928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78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784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4E5900" w:rsidR="004A7F4E" w:rsidRPr="006C2771" w:rsidRDefault="005A78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4E939" w:rsidR="006C2771" w:rsidRPr="009C572F" w:rsidRDefault="005A78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07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213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D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3FF43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3AD6C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2A6E7B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3FC4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086E9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FBAE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A35EB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BCE4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BA0A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1783D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7C5D8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3B8C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9504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05760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DA0A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73E6A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8E4DA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A2AE0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0FD74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03978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6498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089B3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B119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1BC6B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0411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9DF4C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53AC5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510F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9281C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260C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BCFDC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21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E0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3A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69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15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D1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43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9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D53F00" w:rsidR="006C2771" w:rsidRPr="009C572F" w:rsidRDefault="005A78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28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C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B0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C4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F0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AE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9ED2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3C034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867BA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8B15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5615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96970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6823F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99AE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33374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355B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7404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719F0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51F6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2217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28E89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1B76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181E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7C7C3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E9C59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7FDA8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B904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7443B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74CB8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CD003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9F41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E0BA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9C7D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17203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A529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B67DF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CB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6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E8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2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8F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0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9D9A2C" w:rsidR="006C2771" w:rsidRPr="009C572F" w:rsidRDefault="005A78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D1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554BD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AD85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CF154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5C44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6E9F5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8B04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F66F9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A029F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F1BDA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C645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E986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18B68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FDD3F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FB9DD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EB94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4FCEF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69777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994CF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8C79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F9519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1591A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A4472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4B9CE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8615A" w:rsidR="009A6C64" w:rsidRPr="005A7840" w:rsidRDefault="005A78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8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52D59" w:rsidR="009A6C64" w:rsidRPr="005A7840" w:rsidRDefault="005A78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8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AF77B" w:rsidR="009A6C64" w:rsidRPr="005A7840" w:rsidRDefault="005A78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8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4B85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89491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D8E8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19B0C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51CF6" w:rsidR="009A6C64" w:rsidRPr="006C2771" w:rsidRDefault="005A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4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8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35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71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53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6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4C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F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71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3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83891" w:rsidR="004A7F4E" w:rsidRPr="006C2771" w:rsidRDefault="005A78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15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60347" w:rsidR="004A7F4E" w:rsidRPr="006C2771" w:rsidRDefault="005A78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6C8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CEAAC" w:rsidR="004A7F4E" w:rsidRPr="006C2771" w:rsidRDefault="005A78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58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F5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A5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D5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34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8A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75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7A0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DB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AF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78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7FC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F19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784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