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B698E" w:rsidR="00380DB3" w:rsidRPr="0068293E" w:rsidRDefault="003843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AF5F1" w:rsidR="00380DB3" w:rsidRPr="0068293E" w:rsidRDefault="003843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43B56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C3ABE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AF22A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859D9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690DC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662BB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ED3EA" w:rsidR="00240DC4" w:rsidRPr="00B03D55" w:rsidRDefault="003843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A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50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76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4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20CA9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A63C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F758A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6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2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2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3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85980" w:rsidR="001835FB" w:rsidRPr="00DA1511" w:rsidRDefault="003843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7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C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12FC3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DD763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4542E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B2EAF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B26CF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C3C97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DC7DF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2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CD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E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AB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C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AD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9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C4F37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CCFF5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B576F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D2FBC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2571D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A05CC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48C6C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7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2C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6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D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4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D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B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CD7F0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B2FD8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DFC46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00B61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64149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184AF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A8B05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4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7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3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1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3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B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4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22D55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90634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7944B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A6424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5408E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6C446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60345" w:rsidR="009A6C64" w:rsidRPr="00730585" w:rsidRDefault="003843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2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F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0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09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A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4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8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330" w:rsidRPr="00B537C7" w:rsidRDefault="003843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330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