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A891E" w:rsidR="00380DB3" w:rsidRPr="0068293E" w:rsidRDefault="000304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751B2" w:rsidR="00380DB3" w:rsidRPr="0068293E" w:rsidRDefault="000304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EDFA6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3A9C0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AFB47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B8C31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8B588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F3B4F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3FAAC" w:rsidR="00240DC4" w:rsidRPr="00B03D55" w:rsidRDefault="0003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62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1D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09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B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DE23C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21238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29B65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4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4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0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18666" w:rsidR="001835FB" w:rsidRPr="00DA1511" w:rsidRDefault="00030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1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0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D9EB7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CFA97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21E20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1E97B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6E1E3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1DA21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4BE21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E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6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A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6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4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9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E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5F45B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E6E77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C081D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3BBC4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EDF06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4A3D6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A530F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B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0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0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7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E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E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1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312DD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FF44A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A6022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B3A49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6AB9D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85735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599F0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7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B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6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7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2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6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F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5936A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36DED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EBA2F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5FE04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751BB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E9738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AAAFF" w:rsidR="009A6C64" w:rsidRPr="00730585" w:rsidRDefault="0003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5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C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9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E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7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C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E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4C7" w:rsidRPr="00B537C7" w:rsidRDefault="00030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4C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