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C3055" w:rsidR="00061896" w:rsidRPr="005F4693" w:rsidRDefault="007A2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9E371" w:rsidR="00061896" w:rsidRPr="00E407AC" w:rsidRDefault="007A2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DD2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3DA4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1E61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5F0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8FD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4C85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80C" w:rsidR="00FC15B4" w:rsidRPr="00D11D17" w:rsidRDefault="007A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4888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7AA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9CF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6BB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0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0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B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68305" w:rsidR="00DE76F3" w:rsidRPr="0026478E" w:rsidRDefault="007A2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F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2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B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825D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BD7A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0009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38F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9708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16A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B25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C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2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A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7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3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8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1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068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19A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A04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C057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D51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E3E0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969B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9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6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B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0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5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3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757A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55D7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5BD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6BC6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966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BF0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C092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8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7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2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D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B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A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2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0F85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10D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FAE0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6B0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744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FA2" w:rsidR="009A6C64" w:rsidRPr="00C2583D" w:rsidRDefault="007A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3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7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0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9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1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D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E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824" w:rsidRDefault="007A2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2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