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536FD" w:rsidR="00061896" w:rsidRPr="005F4693" w:rsidRDefault="00D55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70292" w:rsidR="00061896" w:rsidRPr="00E407AC" w:rsidRDefault="00D55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2484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5CB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D3C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10CF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884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DC3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BDE" w:rsidR="00FC15B4" w:rsidRPr="00D11D17" w:rsidRDefault="00D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7E5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C34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DFA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C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2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2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C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52A44" w:rsidR="00DE76F3" w:rsidRPr="0026478E" w:rsidRDefault="00D55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1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B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61FE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BFB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A41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569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CC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B7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D7C5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2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B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BB217" w:rsidR="00DE76F3" w:rsidRPr="0026478E" w:rsidRDefault="00D55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F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1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3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3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73F4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789F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48E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11D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9CAA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6F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5AC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A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6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B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C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9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E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E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7F69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060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F44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38D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A05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BF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14A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4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F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C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F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0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4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0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684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053B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59A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E78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8D2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D29E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1203" w:rsidR="009A6C64" w:rsidRPr="00C2583D" w:rsidRDefault="00D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3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6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E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1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4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3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7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499" w:rsidRDefault="00D55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