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93FF6" w:rsidR="00FD3806" w:rsidRPr="00A72646" w:rsidRDefault="008841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80FB9" w:rsidR="00FD3806" w:rsidRPr="002A5E6C" w:rsidRDefault="008841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0D24B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D1230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8607F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DCC16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85B4B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EA100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07892" w:rsidR="00B87ED3" w:rsidRPr="00AF0D95" w:rsidRDefault="008841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786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D3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9C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F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F6CF4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56B56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5227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85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3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B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8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2585" w:rsidR="00B87ED3" w:rsidRPr="00AF0D95" w:rsidRDefault="0088417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A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8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4E50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E3D9E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3B5A5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34850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9091F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7F86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36B81" w:rsidR="00B87ED3" w:rsidRPr="00AF0D95" w:rsidRDefault="008841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1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A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1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B32D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945C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20BE3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62C0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40680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29084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C16ED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2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E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2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A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EE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5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D7CC6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A2136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7520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F717D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D2FE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370D8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5A1CB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7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1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CF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CE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A0F1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32965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3A9F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9E81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78BD5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693E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B72C5" w:rsidR="00B87ED3" w:rsidRPr="00AF0D95" w:rsidRDefault="008841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C2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B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A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C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75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E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092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173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