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6DFB0" w:rsidR="0061148E" w:rsidRPr="00944D28" w:rsidRDefault="00D808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87474" w:rsidR="0061148E" w:rsidRPr="004A7085" w:rsidRDefault="00D808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50D91" w:rsidR="00B87ED3" w:rsidRPr="00944D28" w:rsidRDefault="00D8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A396D" w:rsidR="00B87ED3" w:rsidRPr="00944D28" w:rsidRDefault="00D8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9E259" w:rsidR="00B87ED3" w:rsidRPr="00944D28" w:rsidRDefault="00D8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04047" w:rsidR="00B87ED3" w:rsidRPr="00944D28" w:rsidRDefault="00D8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1A04F" w:rsidR="00B87ED3" w:rsidRPr="00944D28" w:rsidRDefault="00D8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0EF82" w:rsidR="00B87ED3" w:rsidRPr="00944D28" w:rsidRDefault="00D8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3A06A" w:rsidR="00B87ED3" w:rsidRPr="00944D28" w:rsidRDefault="00D80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83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A5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AF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BE490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12FB6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C3E53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0FAD1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F8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A8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7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A6BCD" w:rsidR="00B87ED3" w:rsidRPr="00944D28" w:rsidRDefault="00D808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00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F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30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E0A38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1AFC9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4328E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0AF4F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FD34B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BF669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445C8" w:rsidR="00B87ED3" w:rsidRPr="00944D28" w:rsidRDefault="00D80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A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1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833D" w:rsidR="00B87ED3" w:rsidRPr="00944D28" w:rsidRDefault="00D80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9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D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5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67DD6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98E25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FD7D5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1A1ECA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6AB73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E84DD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357D6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E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7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B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C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B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D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9890D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C7ABE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33D7F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E2E07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6FF0D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7CC26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60565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B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B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8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9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D5A74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795C3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2D108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8373F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0B1D6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8810F3" w:rsidR="00B87ED3" w:rsidRPr="00944D28" w:rsidRDefault="00D80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5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A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3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E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5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BA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80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2024-06-13T08:32:00.0000000Z</dcterms:modified>
</coreProperties>
</file>